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91" w:rsidRDefault="00E77291" w:rsidP="0029095C">
      <w:pPr>
        <w:jc w:val="center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9095C" w:rsidRPr="007959C9" w:rsidRDefault="0029095C" w:rsidP="00290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9C9">
        <w:rPr>
          <w:rFonts w:ascii="Times New Roman" w:hAnsi="Times New Roman" w:cs="Times New Roman"/>
          <w:sz w:val="24"/>
          <w:szCs w:val="24"/>
        </w:rPr>
        <w:t>Дорогие ребята и уважаемые родители!</w:t>
      </w:r>
    </w:p>
    <w:p w:rsidR="0029095C" w:rsidRPr="007959C9" w:rsidRDefault="00A35D63" w:rsidP="002909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риглаш</w:t>
      </w:r>
      <w:r w:rsidR="005770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аем</w:t>
      </w:r>
      <w:r w:rsidR="006E4D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вас менять мир вместе с к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омандой высококлассных преподавателей из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>центра дополнительного образования «Аэрокосмическая школа»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:rsidR="00607DA9" w:rsidRPr="0029095C" w:rsidRDefault="00A35D63" w:rsidP="00C6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иссия </w:t>
      </w:r>
      <w:r>
        <w:rPr>
          <w:rFonts w:ascii="Times New Roman" w:hAnsi="Times New Roman" w:cs="Times New Roman"/>
          <w:sz w:val="24"/>
          <w:szCs w:val="24"/>
        </w:rPr>
        <w:t xml:space="preserve">МБОУ ДО ЦДО «Аэрокосмическая школа» 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обучающихся, формирование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основ инженерной культуры</w:t>
      </w:r>
      <w:r w:rsidR="0029095C">
        <w:rPr>
          <w:rFonts w:ascii="Times New Roman" w:hAnsi="Times New Roman" w:cs="Times New Roman"/>
          <w:sz w:val="24"/>
          <w:szCs w:val="24"/>
        </w:rPr>
        <w:t xml:space="preserve">, поощрение исследовательской, </w:t>
      </w:r>
      <w:r w:rsidR="00635884" w:rsidRPr="0029095C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29095C">
        <w:rPr>
          <w:rFonts w:ascii="Times New Roman" w:hAnsi="Times New Roman" w:cs="Times New Roman"/>
          <w:sz w:val="24"/>
          <w:szCs w:val="24"/>
        </w:rPr>
        <w:t xml:space="preserve"> и научной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E1BC7">
        <w:rPr>
          <w:rFonts w:ascii="Times New Roman" w:hAnsi="Times New Roman" w:cs="Times New Roman"/>
          <w:sz w:val="24"/>
          <w:szCs w:val="24"/>
        </w:rPr>
        <w:t>ости, предоставление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возможности свободного творческого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предпрофессионального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роста, </w:t>
      </w:r>
      <w:r>
        <w:rPr>
          <w:rFonts w:ascii="Times New Roman" w:hAnsi="Times New Roman" w:cs="Times New Roman"/>
          <w:sz w:val="24"/>
          <w:szCs w:val="24"/>
        </w:rPr>
        <w:t>взращивание</w:t>
      </w:r>
      <w:r w:rsidR="00C658A4">
        <w:rPr>
          <w:rFonts w:ascii="Times New Roman" w:hAnsi="Times New Roman" w:cs="Times New Roman"/>
          <w:sz w:val="24"/>
          <w:szCs w:val="24"/>
        </w:rPr>
        <w:t xml:space="preserve"> открытой, активной, </w:t>
      </w:r>
      <w:r w:rsidR="006E4DC9" w:rsidRPr="0029095C">
        <w:rPr>
          <w:rFonts w:ascii="Times New Roman" w:hAnsi="Times New Roman" w:cs="Times New Roman"/>
          <w:sz w:val="24"/>
          <w:szCs w:val="24"/>
        </w:rPr>
        <w:t>успешной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мыслящей</w:t>
      </w:r>
      <w:r w:rsidR="00C658A4">
        <w:rPr>
          <w:rFonts w:ascii="Times New Roman" w:hAnsi="Times New Roman" w:cs="Times New Roman"/>
          <w:sz w:val="24"/>
          <w:szCs w:val="24"/>
        </w:rPr>
        <w:t xml:space="preserve"> </w:t>
      </w:r>
      <w:r w:rsidR="00635884" w:rsidRPr="0029095C">
        <w:rPr>
          <w:rFonts w:ascii="Times New Roman" w:hAnsi="Times New Roman" w:cs="Times New Roman"/>
          <w:sz w:val="24"/>
          <w:szCs w:val="24"/>
        </w:rPr>
        <w:t>личности.</w:t>
      </w:r>
    </w:p>
    <w:tbl>
      <w:tblPr>
        <w:tblW w:w="16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2169"/>
        <w:gridCol w:w="816"/>
        <w:gridCol w:w="1096"/>
        <w:gridCol w:w="10064"/>
        <w:gridCol w:w="1745"/>
      </w:tblGrid>
      <w:tr w:rsidR="00607DA9" w:rsidRPr="00A10016" w:rsidTr="000C7C42">
        <w:trPr>
          <w:trHeight w:val="375"/>
        </w:trPr>
        <w:tc>
          <w:tcPr>
            <w:tcW w:w="16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A9" w:rsidRPr="00A10016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программ для обучения в МБОУ ДО ЦДО «Аэрокосмическая школа»</w:t>
            </w:r>
            <w:r w:rsidR="00607DA9" w:rsidRPr="00C65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2020-2021 учебный год</w:t>
            </w:r>
          </w:p>
          <w:p w:rsidR="00B32F8B" w:rsidRPr="00C6577A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3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07DA9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E3252" w:rsidRPr="00C6577A" w:rsidRDefault="000E3252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C6577A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C6577A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C6577A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C6577A" w:rsidRDefault="00A10016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программы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C6577A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фото/видео</w:t>
            </w:r>
          </w:p>
        </w:tc>
      </w:tr>
      <w:tr w:rsidR="00C97EA8" w:rsidRPr="00A10016" w:rsidTr="00341388">
        <w:trPr>
          <w:trHeight w:val="3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проектных игр</w:t>
            </w:r>
          </w:p>
          <w:p w:rsidR="00DC6948" w:rsidRPr="00DC6948" w:rsidRDefault="00DC694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две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смены обучения:</w:t>
            </w:r>
            <w:proofErr w:type="gramEnd"/>
          </w:p>
          <w:p w:rsidR="00DC6948" w:rsidRPr="00DC6948" w:rsidRDefault="00DC694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I</w:t>
            </w: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см. 10:00-11:30</w:t>
            </w:r>
          </w:p>
          <w:p w:rsidR="00DC6948" w:rsidRPr="00DC6948" w:rsidRDefault="00DC694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II</w:t>
            </w: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см. </w:t>
            </w:r>
            <w:proofErr w:type="gramStart"/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15:10-16:40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10\12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4D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Модульная программа, </w:t>
            </w:r>
            <w:r w:rsid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из 3-х модуле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"Проектная мастерская"</w:t>
            </w:r>
            <w:r w:rsid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"Решение нестандартных задач"</w:t>
            </w:r>
            <w:r w:rsid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"Исследование микромира". </w:t>
            </w:r>
          </w:p>
          <w:p w:rsidR="00A01F94" w:rsidRPr="00C6577A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Модули посвящены </w:t>
            </w:r>
            <w:r w:rsid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мультимедиа продукта </w:t>
            </w:r>
            <w:r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(ребусы, кроссворды, анаграммы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информационных технологий</w:t>
            </w:r>
            <w:r w:rsidR="0079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настольной игры и </w:t>
            </w:r>
            <w:proofErr w:type="spellStart"/>
            <w:r w:rsid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эпбука</w:t>
            </w:r>
            <w:proofErr w:type="spellEnd"/>
            <w:r w:rsidR="00880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</w:t>
            </w:r>
            <w:r w:rsidR="0079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командного проектирования, 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организмов с помощью микроскопа и лабораторного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фиксацией в альбоме «Микробиологических зарисовок»</w:t>
            </w:r>
            <w:r w:rsidR="00A01F94" w:rsidRPr="00A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95C1A" w:rsidRDefault="001B5533" w:rsidP="00581CAB">
            <w:pPr>
              <w:rPr>
                <w:sz w:val="18"/>
                <w:szCs w:val="18"/>
              </w:rPr>
            </w:pPr>
            <w:hyperlink r:id="rId5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https://yadi.sk/d/-fxLg75vd21i0w</w:t>
              </w:r>
            </w:hyperlink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597D61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импульс</w:t>
            </w:r>
          </w:p>
          <w:p w:rsidR="00DC6948" w:rsidRPr="00DC6948" w:rsidRDefault="00DC6948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две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смены обучения:</w:t>
            </w:r>
            <w:proofErr w:type="gramEnd"/>
          </w:p>
          <w:p w:rsidR="00DC6948" w:rsidRPr="00DC6948" w:rsidRDefault="00DC6948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I</w:t>
            </w: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см. 10:00-11:30</w:t>
            </w:r>
          </w:p>
          <w:p w:rsidR="00DC6948" w:rsidRPr="00C6577A" w:rsidRDefault="00DC6948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II</w:t>
            </w:r>
            <w:r w:rsidRPr="00DC69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см. 15:10-16:40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11\13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3E" w:rsidRDefault="00607DA9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Модульная программа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6 модулей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"Воздушные змеи"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"Личная экономика"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"Информатика"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творческого воображения"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и мир вокруг меня"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"Введение в электронику"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помогает ребенку сориентироваться в мировом многообразии областей профессий, самоопределиться с зоной своего ближайшего развития. </w:t>
            </w:r>
          </w:p>
          <w:p w:rsidR="003C3E3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можно поучиться у нас</w:t>
            </w:r>
            <w:r w:rsidR="00F9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модулях данной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A73FC" w:rsidRPr="007A73FC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модуле «Личная экономика» - 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планированию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изучению многообразия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ий,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пониманию 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промышленны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проблем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встречаются в повседневной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мировой экономике, искусству общения;</w:t>
            </w:r>
          </w:p>
          <w:p w:rsidR="007A73FC" w:rsidRPr="007A73FC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модуле </w:t>
            </w:r>
            <w:r w:rsidR="00D8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змеи» - познакомить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основами аэродинамики, научить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делать простейшие модели самолётов, возду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шных змеев и на практике научиться их запускать;</w:t>
            </w:r>
          </w:p>
          <w:p w:rsidR="007A73FC" w:rsidRPr="007A73FC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модуле «Развитие творческого воображения»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ься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применять 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изобретательской деятельности, основанные на теории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изобретательских задач;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73FC" w:rsidRPr="007A73FC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модуле «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электронику»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 электроники  и овладеть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практическими навыками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составления электрических схем;</w:t>
            </w:r>
          </w:p>
          <w:p w:rsidR="007A73FC" w:rsidRPr="007A73FC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модуле «Я и мир вокруг меня»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 взаимод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ействовать  с окружающим миром, 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ься с основами психологии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 и групповых дискуссий;</w:t>
            </w:r>
          </w:p>
          <w:p w:rsidR="007A73FC" w:rsidRPr="00C6577A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модуле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</w:t>
            </w:r>
            <w:r w:rsidR="007A73FC" w:rsidRPr="007A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 пользоваться  средствами информационных технологий с использованием программных систем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9" w:rsidRPr="007959C9" w:rsidRDefault="00607DA9" w:rsidP="00581CAB">
            <w:pPr>
              <w:rPr>
                <w:color w:val="0000FF"/>
                <w:sz w:val="18"/>
                <w:szCs w:val="18"/>
                <w:u w:val="single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https://yadi.sk/d/ipktmD4FfNQ8_g</w:t>
              </w:r>
            </w:hyperlink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597D61">
        <w:trPr>
          <w:trHeight w:val="7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12\15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6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технической направленности, которая дает ребенку базовые практические умения в области инженерной графики</w:t>
            </w:r>
            <w:r w:rsidR="003B3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(чертежи на бумажном носителе)</w:t>
            </w:r>
            <w:r w:rsidR="006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95C1A" w:rsidRDefault="00607DA9" w:rsidP="00581CAB">
            <w:pPr>
              <w:rPr>
                <w:sz w:val="18"/>
                <w:szCs w:val="18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https://yadi.sk/d/YXYnourlzdKMZg</w:t>
              </w:r>
            </w:hyperlink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4261F0">
        <w:trPr>
          <w:trHeight w:val="7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809" w:rsidRPr="004261F0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Летательные аппараты </w:t>
            </w:r>
          </w:p>
          <w:p w:rsidR="00607DA9" w:rsidRPr="005515D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12\14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программа </w:t>
            </w:r>
            <w:r w:rsidR="006C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состоит</w:t>
            </w:r>
            <w:r w:rsidR="002D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D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"Просто и летает"</w:t>
            </w:r>
            <w:r w:rsidR="002D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"Инженерная графика"</w:t>
            </w:r>
            <w:r w:rsidR="003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(чертежи на бумажном носителе)</w:t>
            </w:r>
            <w:r w:rsidR="002D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"Аст</w:t>
            </w:r>
            <w:r w:rsidR="00D5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рономия".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https://yadi.sk/d/RjYQZSznJ45Gfg</w:t>
              </w:r>
            </w:hyperlink>
          </w:p>
          <w:p w:rsidR="00607DA9" w:rsidRPr="00581CAB" w:rsidRDefault="00607DA9" w:rsidP="0058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4261F0">
        <w:trPr>
          <w:trHeight w:val="7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888" w:rsidRPr="004261F0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</w:t>
            </w:r>
          </w:p>
          <w:p w:rsidR="00607DA9" w:rsidRPr="005515D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ступень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12\14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C362A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BA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A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"Электроника"</w:t>
            </w:r>
            <w:r w:rsidR="00BA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"Инженерная графика"</w:t>
            </w:r>
            <w:r w:rsidR="003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(чертежи на бумажном носителе)</w:t>
            </w:r>
            <w:r w:rsidR="00BA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"Информатика".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95C1A" w:rsidRDefault="00607DA9" w:rsidP="00581CAB">
            <w:pPr>
              <w:rPr>
                <w:sz w:val="18"/>
                <w:szCs w:val="18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https://yadi.sk/d/GSTDEWXblvaDYw</w:t>
              </w:r>
            </w:hyperlink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воображение на основе ТРИЗ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12\14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естественнонаучной направленности, которая дает возможность детям научиться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основные приемы РТВ (развития творческого воображения)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получения новых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астических идей,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фантастические сюжеты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системные методы РТВ,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описыва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 окружающем мире проблемные и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изобретательские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ситуации,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генерировать новые идеи изобретательского уровня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применением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нетризовских</w:t>
            </w:r>
            <w:proofErr w:type="spellEnd"/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методов активизац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воображения, а также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генерировать новые идеи изобретательского уровня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применением метод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proofErr w:type="gramEnd"/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воображения,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функц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объекта анализа и его частей,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оформлять н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решения в виде презентаций и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 докладывать и защищать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авторские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на 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конкурсах и </w:t>
            </w:r>
            <w:r w:rsidR="00DA325B" w:rsidRP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конференциях</w:t>
            </w:r>
            <w:r w:rsidR="00DA3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95C1A" w:rsidRDefault="00607DA9" w:rsidP="00581CAB">
            <w:pPr>
              <w:rPr>
                <w:sz w:val="18"/>
                <w:szCs w:val="18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https://yadi.sk/d/gyotTw2TUggj4w</w:t>
              </w:r>
            </w:hyperlink>
          </w:p>
          <w:p w:rsidR="00581CAB" w:rsidRDefault="00581CAB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CAB" w:rsidRDefault="00581CAB" w:rsidP="0058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DA9" w:rsidRPr="00581CAB" w:rsidRDefault="00607DA9" w:rsidP="0058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597D61">
        <w:trPr>
          <w:trHeight w:val="118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A1001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и экономика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эндмейдера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12\14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BA6888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программа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"АРТ-Мастерская"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"Психология образа"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"Экономика </w:t>
            </w:r>
            <w:proofErr w:type="spellStart"/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хэндмейда</w:t>
            </w:r>
            <w:proofErr w:type="spellEnd"/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Модули посвящены созданию </w:t>
            </w:r>
            <w:r w:rsidR="0033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творческого продукта (фито-коллаж, интерьерная кукла,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т.д.); проработке психологического образа и составлению расчетов в виде бизнес-плана.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95C1A" w:rsidRDefault="00607DA9" w:rsidP="00581CAB">
            <w:pPr>
              <w:rPr>
                <w:sz w:val="18"/>
                <w:szCs w:val="18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https://yadi.sk/d/GBGDlRut9cUrsg</w:t>
              </w:r>
            </w:hyperlink>
          </w:p>
          <w:p w:rsidR="00581CAB" w:rsidRDefault="00581CAB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7DA9" w:rsidRPr="00581CAB" w:rsidRDefault="00607DA9" w:rsidP="0058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для начинающих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12\14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социально-педагогической направленности</w:t>
            </w:r>
            <w:r w:rsid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обучения на которой у ребенка сформиру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75A" w:rsidRP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экономических понятиях, </w:t>
            </w:r>
            <w:r w:rsidR="00ED775A" w:rsidRP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принципы продвижения товара, понимат</w:t>
            </w:r>
            <w:r w:rsidR="00ED775A" w:rsidRP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основные при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нципы ведения домашнего бюджета, </w:t>
            </w:r>
            <w:r w:rsidR="00ED775A" w:rsidRP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маркетинговых «ловушках» производителей и торговых</w:t>
            </w:r>
            <w:r w:rsidR="0028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сетей, а также </w:t>
            </w:r>
            <w:r w:rsidR="00ED775A" w:rsidRPr="00ED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рекламу.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https://yadi.sk/d/7Sols-CedW0tmw</w:t>
              </w:r>
            </w:hyperlink>
          </w:p>
          <w:p w:rsidR="00581CAB" w:rsidRDefault="00581CAB" w:rsidP="00581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DA9" w:rsidRPr="00581CAB" w:rsidRDefault="00607DA9" w:rsidP="0058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АРТ-Журналистика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C20097" w:rsidP="00BA2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программа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9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"Фото"</w:t>
            </w:r>
            <w:r w:rsidR="003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 фотография</w:t>
            </w:r>
            <w:r w:rsid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3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B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соцсетях</w:t>
            </w:r>
            <w:r w:rsid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"Написание текстов и статей</w:t>
            </w:r>
            <w:r w:rsidR="00BA2022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9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" w:history="1">
              <w:r w:rsidR="00581CAB" w:rsidRPr="00895C1A">
                <w:rPr>
                  <w:rStyle w:val="a6"/>
                  <w:sz w:val="18"/>
                  <w:szCs w:val="18"/>
                </w:rPr>
                <w:t>https://yadi.sk/d/DLGYxGTm4p6ilw</w:t>
              </w:r>
            </w:hyperlink>
          </w:p>
        </w:tc>
      </w:tr>
      <w:tr w:rsidR="00C97EA8" w:rsidRPr="00A10016" w:rsidTr="00341388">
        <w:trPr>
          <w:trHeight w:val="7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C20097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программа</w:t>
            </w:r>
            <w:r w:rsidR="0029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направленности,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"Квест с печатью продукта на 3D принтере"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"Программирование"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"Компьютерная графика"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https://yadi.sk/d/zJrhu5nmPFbdrQ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робототехники и автоматизации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14\16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5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технической направленности, которая </w:t>
            </w:r>
            <w:r w:rsidR="0034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позволит ребенку овладеть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5C7EF2" w:rsidRPr="005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исследовате</w:t>
            </w:r>
            <w:r w:rsidR="0034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льской и проектной деятельности, 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и </w:t>
            </w:r>
            <w:r w:rsidR="0034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 конструирования, моделирования и роботостроения.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https://yadi.sk/d/Z9dauG8vkqs7ww</w:t>
              </w:r>
            </w:hyperlink>
          </w:p>
        </w:tc>
      </w:tr>
      <w:tr w:rsidR="00C97EA8" w:rsidRPr="00A10016" w:rsidTr="00341388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97" w:rsidRPr="00BA2022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Летательные аппараты </w:t>
            </w:r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10\13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C362A" w:rsidP="0055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  <w:r w:rsidR="00453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"История авиации и конструирования"</w:t>
            </w:r>
            <w:r w:rsidR="00C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"Инженерная графика"</w:t>
            </w:r>
            <w:r w:rsidR="0055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(чертежи на бумажном носителе</w:t>
            </w:r>
            <w:r w:rsidR="00C2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F6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"Астрономия".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https://yadi.sk/d/ZrVYQMznv8sEPA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13\15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B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которая дает возможность основательно «прокачать»</w:t>
            </w:r>
            <w:r w:rsidR="00B51CC6" w:rsidRPr="00B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в сфере компьютерной грамотности, перейти из категории простых юзеров в категорию профи</w:t>
            </w:r>
            <w:r w:rsidR="00BB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заложить крепкую основу</w:t>
            </w:r>
            <w:r w:rsidR="00B51CC6" w:rsidRPr="00B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карьеры в сфере IT</w:t>
            </w:r>
            <w:r w:rsidR="00B51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https://yadi.sk/d/VddnedTS2IWxkQ</w:t>
              </w:r>
            </w:hyperlink>
          </w:p>
          <w:p w:rsidR="00607DA9" w:rsidRPr="00F94063" w:rsidRDefault="00607DA9" w:rsidP="00F9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на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13\15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DD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https://yadi.sk/d/f3M7TeUcmvBtkw</w:t>
              </w:r>
            </w:hyperlink>
          </w:p>
        </w:tc>
      </w:tr>
      <w:tr w:rsidR="00C97EA8" w:rsidRPr="00A10016" w:rsidTr="00341388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Networking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13\15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4426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программа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из 3-х модулей</w:t>
            </w:r>
            <w:r w:rsidR="0045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"Форум-театр"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"Искусство </w:t>
            </w:r>
            <w:proofErr w:type="spellStart"/>
            <w:r w:rsidR="00A10016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"Деловые игры"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Networking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искусство общения и р</w:t>
            </w:r>
            <w:r w:rsidR="0034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 коммуникативных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" w:history="1"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="00F94063" w:rsidRPr="00F94063">
                <w:rPr>
                  <w:rStyle w:val="a6"/>
                  <w:sz w:val="18"/>
                  <w:szCs w:val="18"/>
                </w:rPr>
                <w:t>://</w:t>
              </w:r>
              <w:proofErr w:type="spellStart"/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yadi</w:t>
              </w:r>
              <w:proofErr w:type="spellEnd"/>
              <w:r w:rsidR="00F94063" w:rsidRPr="00F94063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sk</w:t>
              </w:r>
              <w:proofErr w:type="spellEnd"/>
              <w:r w:rsidR="00F94063" w:rsidRPr="00F94063">
                <w:rPr>
                  <w:rStyle w:val="a6"/>
                  <w:sz w:val="18"/>
                  <w:szCs w:val="18"/>
                </w:rPr>
                <w:t>/</w:t>
              </w:r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d</w:t>
              </w:r>
              <w:r w:rsidR="00F94063" w:rsidRPr="00F94063">
                <w:rPr>
                  <w:rStyle w:val="a6"/>
                  <w:sz w:val="18"/>
                  <w:szCs w:val="18"/>
                </w:rPr>
                <w:t>/</w:t>
              </w:r>
              <w:proofErr w:type="spellStart"/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kXJxSleEg</w:t>
              </w:r>
              <w:proofErr w:type="spellEnd"/>
              <w:r w:rsidR="00F94063" w:rsidRPr="00F94063">
                <w:rPr>
                  <w:rStyle w:val="a6"/>
                  <w:sz w:val="18"/>
                  <w:szCs w:val="18"/>
                </w:rPr>
                <w:t>8</w:t>
              </w:r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II</w:t>
              </w:r>
              <w:r w:rsidR="00F94063" w:rsidRPr="00F94063">
                <w:rPr>
                  <w:rStyle w:val="a6"/>
                  <w:sz w:val="18"/>
                  <w:szCs w:val="18"/>
                </w:rPr>
                <w:t>_</w:t>
              </w:r>
              <w:r w:rsidR="00F94063" w:rsidRPr="00895C1A">
                <w:rPr>
                  <w:rStyle w:val="a6"/>
                  <w:sz w:val="18"/>
                  <w:szCs w:val="18"/>
                  <w:lang w:val="en-US"/>
                </w:rPr>
                <w:t>Q</w:t>
              </w:r>
            </w:hyperlink>
          </w:p>
        </w:tc>
      </w:tr>
      <w:tr w:rsidR="00C97EA8" w:rsidRPr="00A10016" w:rsidTr="00341388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B2B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Летательные аппараты </w:t>
            </w:r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ступень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14\16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C362A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  <w:r w:rsidR="0034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</w:t>
            </w:r>
            <w:r w:rsidR="0034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3-х модулей</w:t>
            </w:r>
            <w:r w:rsidR="0034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"Техническое моделирование. Основы космонавтики"</w:t>
            </w:r>
            <w:r w:rsidR="00B1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"ТРИЗ"</w:t>
            </w:r>
            <w:r w:rsidR="00B1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r w:rsidR="00B1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начертательной геометрии"</w:t>
            </w:r>
            <w:r w:rsidR="003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(чертежи на бумажном носителе)</w:t>
            </w:r>
            <w:r w:rsidR="00B1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https://yadi.sk/d/e5lpTT8eZKNZHw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робототехника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технической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053B" w:rsidRP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ориентированная</w:t>
            </w:r>
            <w:r w:rsid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</w:t>
            </w:r>
            <w:r w:rsidR="000C053B" w:rsidRP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 основами конструирования и программирования учебных</w:t>
            </w:r>
            <w:r w:rsid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53B" w:rsidRP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роботов и автоматизации технологических процессов</w:t>
            </w:r>
            <w:r w:rsidR="000C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https://yadi.sk/d/4qUd8WPt3AQC4g</w:t>
              </w:r>
            </w:hyperlink>
          </w:p>
        </w:tc>
      </w:tr>
      <w:tr w:rsidR="00C97EA8" w:rsidRPr="00A10016" w:rsidTr="00597D61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</w:t>
            </w:r>
            <w:proofErr w:type="spellEnd"/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-менеджмент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16\18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DD1F11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программа </w:t>
            </w:r>
            <w:r w:rsidR="00ED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социально-педагогической направленности,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3-х модулей</w:t>
            </w:r>
            <w:r w:rsidR="0034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"Сценарное мастерство"</w:t>
            </w:r>
            <w:r w:rsidR="00ED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3DF5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"Актерское искусство"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составляющими программы являются событий</w:t>
            </w:r>
            <w:r w:rsidR="0034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социальное проектирование</w:t>
            </w:r>
            <w:r w:rsidR="00AC0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упором на практическое применение полученных профессиональных навыков во взрослой жизни.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https://yadi.sk/d/EbYpANGq8DUp7Q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14\16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5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естественнонаучной направленности, которая поможет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r w:rsidR="005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</w:t>
            </w:r>
            <w:r w:rsidR="007E0CDB" w:rsidRPr="007E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оценивать новые рыночные возможности и формулировать</w:t>
            </w:r>
            <w:r w:rsidR="0078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бизнес-идею, </w:t>
            </w:r>
            <w:r w:rsidR="007E0CDB" w:rsidRPr="007E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основу бизнес-планов создания и развития новых</w:t>
            </w:r>
            <w:r w:rsidR="0078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CDB" w:rsidRPr="007E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(направлений деятельности, продуктов и т.п.</w:t>
            </w:r>
            <w:r w:rsidR="005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</w:t>
            </w:r>
            <w:r w:rsidR="007E0CDB" w:rsidRPr="007E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экономические условия осуществления предпринимательской</w:t>
            </w:r>
            <w:r w:rsidR="005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</w:t>
            </w:r>
            <w:r w:rsidR="007E0CDB" w:rsidRPr="007E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разработки бизнес-плана в формате презентации</w:t>
            </w:r>
            <w:r w:rsidR="005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доклада перед профессиональным сообществом.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https://yadi.sk/d/FBrIQBKgBHjVQw</w:t>
              </w:r>
            </w:hyperlink>
          </w:p>
          <w:p w:rsidR="00F94063" w:rsidRDefault="00F94063" w:rsidP="00F94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DA9" w:rsidRPr="00F94063" w:rsidRDefault="00607DA9" w:rsidP="00F94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10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резерв Сибири</w:t>
            </w:r>
            <w:r w:rsidRPr="00C657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334C65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F7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</w:t>
            </w:r>
            <w:proofErr w:type="spellEnd"/>
            <w:r w:rsidR="00F7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программа погружений по блокам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"Прокачка лидерских качеств и работа в команде"</w:t>
            </w:r>
            <w:r w:rsidR="00F7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"Профориент</w:t>
            </w:r>
            <w:r w:rsidR="00F7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(экскурсии в ВУЗы и </w:t>
            </w:r>
            <w:proofErr w:type="spellStart"/>
            <w:r w:rsidR="00F7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  <w:r w:rsidR="00F7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)", 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"Экономическая география"</w:t>
            </w:r>
            <w:r w:rsidR="00F73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 по данной программе предполагается проводить во время каникул с занятостью детей от 4 до 8 часов в день.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https://yadi.sk/d/zQfqHq-iEdbLaA</w:t>
              </w:r>
            </w:hyperlink>
          </w:p>
          <w:p w:rsidR="00607DA9" w:rsidRPr="00F94063" w:rsidRDefault="00607DA9" w:rsidP="00F9406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Успешный математик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14\16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92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https://yadi.sk/d/bp5rbU9lPv87bw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систем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14\16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92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6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https://yadi.sk/d/aICbQ-5IcWn01g</w:t>
              </w:r>
            </w:hyperlink>
          </w:p>
        </w:tc>
      </w:tr>
      <w:tr w:rsidR="00C97EA8" w:rsidRPr="00A10016" w:rsidTr="00BA2022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0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Летательные аппараты </w:t>
            </w:r>
          </w:p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ступень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C362A" w:rsidP="003B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 направленности</w:t>
            </w:r>
            <w:r w:rsidR="00341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</w:t>
            </w:r>
            <w:r w:rsidR="0034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3-х модулей</w:t>
            </w:r>
            <w:r w:rsidR="0034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"Механика. Проектное ракетомоделирование"</w:t>
            </w:r>
            <w:r w:rsidR="00F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07DA9"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"Компьютерная графика"</w:t>
            </w:r>
            <w:r w:rsidR="003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(чертежи в программе «Компас»)</w:t>
            </w:r>
            <w:r w:rsidR="00F3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"ТРИЗ".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https://yadi.sk/d/SjtNBuK1U0KCkQ</w:t>
              </w:r>
            </w:hyperlink>
          </w:p>
        </w:tc>
      </w:tr>
      <w:tr w:rsidR="00C97EA8" w:rsidRPr="00A10016" w:rsidTr="0034138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</w:t>
            </w:r>
            <w:r w:rsidR="0040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3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тех, кто желает развить свои компетенции в сфере космонавтики и ракетостроения, а также имеет желание учувствовать в научных конференциях и побеждать в конкурсах различног</w:t>
            </w:r>
            <w:r w:rsidR="00F6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уровня</w:t>
            </w:r>
            <w:r w:rsidR="003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https://yadi.sk/d/pOaq2M3adhALCQ</w:t>
              </w:r>
            </w:hyperlink>
          </w:p>
        </w:tc>
      </w:tr>
      <w:tr w:rsidR="00C97EA8" w:rsidRPr="00A10016" w:rsidTr="00341388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ТРИЗ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3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тех, кто желает развить свои компетенции в сфере изобретательства или,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r w:rsidR="003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довести свой проект/ свое изобретение до патентирования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просто имеет желание учувствовать в научных конференциях и конкурсах различного уровня</w:t>
            </w:r>
            <w:r w:rsidR="0070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своим изобретением</w:t>
            </w:r>
            <w:r w:rsidR="003A2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https://yadi.sk/d/mRV8hCODjB_kbA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web-програ</w:t>
            </w:r>
            <w:r w:rsidR="00A1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92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https://yadi.sk/d/4ozmEctfMQt5AQ</w:t>
              </w:r>
            </w:hyperlink>
          </w:p>
        </w:tc>
      </w:tr>
      <w:tr w:rsidR="00C97EA8" w:rsidRPr="00A10016" w:rsidTr="00BA2022">
        <w:trPr>
          <w:trHeight w:val="7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Олимпиадная математика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8B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https://yadi.sk/d/0lpzCbLn6YODVw</w:t>
              </w:r>
            </w:hyperlink>
          </w:p>
          <w:p w:rsidR="00607DA9" w:rsidRPr="00F94063" w:rsidRDefault="00607DA9" w:rsidP="00F9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A1001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Алгоритмика</w:t>
            </w:r>
            <w:proofErr w:type="spellEnd"/>
            <w:r w:rsidR="00607DA9" w:rsidRPr="0059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программирование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16\18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CB7BE3" w:rsidP="00CB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72-часовая программа естественнонаучной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  <w:proofErr w:type="gramEnd"/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результатам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которой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только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приобретут и закрепят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составления алгоритмов решения тематических задач с последующей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реализацией с использованием совре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 средств программирования, а также н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аучатся самостоятельно разрабатывать собственные прикладные программные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в виде комплексных </w:t>
            </w:r>
            <w:proofErr w:type="spellStart"/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CB7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-приложений.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https://yadi.sk/d/WrNEbKWTLn0Xbw</w:t>
              </w:r>
            </w:hyperlink>
          </w:p>
        </w:tc>
      </w:tr>
      <w:tr w:rsidR="00C97EA8" w:rsidRPr="00A10016" w:rsidTr="00341388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15\17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F45" w:rsidRPr="00A80F45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естественнонаучной направленности, которая дает возможность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r w:rsidR="00A80F45" w:rsidRP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познать </w:t>
            </w:r>
            <w:r w:rsidR="00A80F45" w:rsidRP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функционирования рыночного механизма на микроуровне</w:t>
            </w:r>
            <w:r w:rsid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F45" w:rsidRP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методах государст</w:t>
            </w:r>
            <w:r w:rsid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венного регулирования экономики, увидеть </w:t>
            </w:r>
            <w:r w:rsidR="00A80F45" w:rsidRP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пути рационального использования экономических</w:t>
            </w:r>
            <w:proofErr w:type="gramEnd"/>
          </w:p>
          <w:p w:rsidR="00607DA9" w:rsidRPr="00C6577A" w:rsidRDefault="00A80F45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ресурсов, сформировать у себя представление об общих положения, основных</w:t>
            </w:r>
            <w:r w:rsidRP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категориях</w:t>
            </w:r>
            <w:r w:rsidRPr="00A8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экономической теории.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https://yadi.sk/d/HaSurEycjcS2wA</w:t>
              </w:r>
            </w:hyperlink>
          </w:p>
        </w:tc>
      </w:tr>
      <w:tr w:rsidR="00C97EA8" w:rsidRPr="00A10016" w:rsidTr="00341388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Олимпиадная математика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16\18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8B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https://yadi.sk/d/W5uclMUfajxaNg</w:t>
              </w:r>
            </w:hyperlink>
          </w:p>
        </w:tc>
      </w:tr>
      <w:tr w:rsidR="00C97EA8" w:rsidRPr="00A10016" w:rsidTr="0034138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C6577A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16\18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C6577A" w:rsidRDefault="00341388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72-часовая</w:t>
            </w:r>
            <w:r w:rsidR="008B7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" w:history="1">
              <w:r w:rsidR="00F94063" w:rsidRPr="00895C1A">
                <w:rPr>
                  <w:rStyle w:val="a6"/>
                  <w:sz w:val="18"/>
                  <w:szCs w:val="18"/>
                </w:rPr>
                <w:t>https://yadi.sk/d/KYtUmq4ToJC9ww</w:t>
              </w:r>
            </w:hyperlink>
          </w:p>
          <w:p w:rsidR="00607DA9" w:rsidRPr="00F94063" w:rsidRDefault="00607DA9" w:rsidP="00F9406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291" w:rsidRDefault="00E77291" w:rsidP="00696907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5C3069" w:rsidRDefault="005C3069" w:rsidP="006969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938" w:rsidRDefault="006A1767" w:rsidP="006969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8409305</wp:posOffset>
            </wp:positionH>
            <wp:positionV relativeFrom="paragraph">
              <wp:posOffset>151130</wp:posOffset>
            </wp:positionV>
            <wp:extent cx="893445" cy="925195"/>
            <wp:effectExtent l="0" t="0" r="1905" b="8255"/>
            <wp:wrapNone/>
            <wp:docPr id="4" name="Рисунок 4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907" w:rsidRPr="00696907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696907" w:rsidRPr="00696907" w:rsidRDefault="00696907" w:rsidP="00696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07">
        <w:rPr>
          <w:rFonts w:ascii="Times New Roman" w:hAnsi="Times New Roman" w:cs="Times New Roman"/>
          <w:sz w:val="24"/>
          <w:szCs w:val="24"/>
        </w:rPr>
        <w:t xml:space="preserve">Директор МБОУ ДО ЦДО «Аэрокосмическая школа»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6907">
        <w:rPr>
          <w:rFonts w:ascii="Times New Roman" w:hAnsi="Times New Roman" w:cs="Times New Roman"/>
          <w:sz w:val="24"/>
          <w:szCs w:val="24"/>
        </w:rPr>
        <w:t>Голубева Анна Викторовна</w:t>
      </w:r>
    </w:p>
    <w:p w:rsidR="00696907" w:rsidRPr="00696907" w:rsidRDefault="00696907" w:rsidP="00696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07">
        <w:rPr>
          <w:rFonts w:ascii="Times New Roman" w:hAnsi="Times New Roman" w:cs="Times New Roman"/>
          <w:sz w:val="24"/>
          <w:szCs w:val="24"/>
        </w:rPr>
        <w:t xml:space="preserve">Адрес: г. Красноярск, ул. </w:t>
      </w:r>
      <w:proofErr w:type="gramStart"/>
      <w:r w:rsidRPr="00696907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696907">
        <w:rPr>
          <w:rFonts w:ascii="Times New Roman" w:hAnsi="Times New Roman" w:cs="Times New Roman"/>
          <w:sz w:val="24"/>
          <w:szCs w:val="24"/>
        </w:rPr>
        <w:t>, 2, ост. ДК им. 1 Мая (около стадиона Енисей) тел. приёмной: 8 (391) 262-50-28</w:t>
      </w:r>
    </w:p>
    <w:p w:rsidR="00696907" w:rsidRPr="00696907" w:rsidRDefault="00696907" w:rsidP="00696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907">
        <w:rPr>
          <w:rFonts w:ascii="Times New Roman" w:hAnsi="Times New Roman" w:cs="Times New Roman"/>
          <w:sz w:val="24"/>
          <w:szCs w:val="24"/>
        </w:rPr>
        <w:t xml:space="preserve">тел. заместителей директора по УВР: 8 (913) 262-95-60 </w:t>
      </w:r>
      <w:r w:rsidRPr="00696907">
        <w:rPr>
          <w:rFonts w:ascii="Times New Roman" w:hAnsi="Times New Roman" w:cs="Times New Roman"/>
          <w:sz w:val="24"/>
          <w:szCs w:val="24"/>
        </w:rPr>
        <w:tab/>
      </w:r>
    </w:p>
    <w:p w:rsidR="00696907" w:rsidRPr="00696907" w:rsidRDefault="00696907" w:rsidP="006969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6907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proofErr w:type="gramEnd"/>
      <w:r w:rsidRPr="00696907">
        <w:rPr>
          <w:rFonts w:ascii="Times New Roman" w:hAnsi="Times New Roman" w:cs="Times New Roman"/>
          <w:sz w:val="24"/>
          <w:szCs w:val="24"/>
          <w:lang w:val="en-US"/>
        </w:rPr>
        <w:t>:      https://vk.com/aksh24</w:t>
      </w:r>
    </w:p>
    <w:p w:rsidR="00696907" w:rsidRPr="00696907" w:rsidRDefault="00696907" w:rsidP="0069690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96907">
        <w:rPr>
          <w:rFonts w:ascii="Times New Roman" w:hAnsi="Times New Roman" w:cs="Times New Roman"/>
          <w:sz w:val="24"/>
          <w:szCs w:val="24"/>
        </w:rPr>
        <w:t>сайт</w:t>
      </w:r>
      <w:r w:rsidRPr="00696907">
        <w:rPr>
          <w:rFonts w:ascii="Times New Roman" w:hAnsi="Times New Roman" w:cs="Times New Roman"/>
          <w:sz w:val="24"/>
          <w:szCs w:val="24"/>
          <w:lang w:val="en-US"/>
        </w:rPr>
        <w:t>:   https://aeroschool.siteedu.ru/ </w:t>
      </w:r>
    </w:p>
    <w:p w:rsidR="006A1767" w:rsidRPr="00696907" w:rsidRDefault="006969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690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6907">
        <w:rPr>
          <w:rFonts w:ascii="Times New Roman" w:hAnsi="Times New Roman" w:cs="Times New Roman"/>
          <w:sz w:val="24"/>
          <w:szCs w:val="24"/>
        </w:rPr>
        <w:t xml:space="preserve">: aeroschool.krsk@yandex.ru </w:t>
      </w:r>
    </w:p>
    <w:sectPr w:rsidR="006A1767" w:rsidRPr="00696907" w:rsidSect="00ED2CB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A"/>
    <w:rsid w:val="000C053B"/>
    <w:rsid w:val="000C7C42"/>
    <w:rsid w:val="000E3252"/>
    <w:rsid w:val="001B5533"/>
    <w:rsid w:val="00266938"/>
    <w:rsid w:val="002870AF"/>
    <w:rsid w:val="0029095C"/>
    <w:rsid w:val="00291242"/>
    <w:rsid w:val="002B0E4D"/>
    <w:rsid w:val="002D5809"/>
    <w:rsid w:val="00334C65"/>
    <w:rsid w:val="00340AEE"/>
    <w:rsid w:val="00341388"/>
    <w:rsid w:val="003A2E76"/>
    <w:rsid w:val="003B3C80"/>
    <w:rsid w:val="003B3EFE"/>
    <w:rsid w:val="003C3E3E"/>
    <w:rsid w:val="004016DA"/>
    <w:rsid w:val="004261F0"/>
    <w:rsid w:val="0045329C"/>
    <w:rsid w:val="005236AA"/>
    <w:rsid w:val="005515DA"/>
    <w:rsid w:val="005549AB"/>
    <w:rsid w:val="005770CA"/>
    <w:rsid w:val="00581CAB"/>
    <w:rsid w:val="00593DC7"/>
    <w:rsid w:val="00597D61"/>
    <w:rsid w:val="005C3069"/>
    <w:rsid w:val="005C7EF2"/>
    <w:rsid w:val="00604426"/>
    <w:rsid w:val="00607DA9"/>
    <w:rsid w:val="00635884"/>
    <w:rsid w:val="00651E93"/>
    <w:rsid w:val="00661626"/>
    <w:rsid w:val="00663461"/>
    <w:rsid w:val="00687794"/>
    <w:rsid w:val="00696907"/>
    <w:rsid w:val="006A1767"/>
    <w:rsid w:val="006C362A"/>
    <w:rsid w:val="006E4DC9"/>
    <w:rsid w:val="006E6C42"/>
    <w:rsid w:val="00703207"/>
    <w:rsid w:val="007851B5"/>
    <w:rsid w:val="007959C9"/>
    <w:rsid w:val="007A3C1E"/>
    <w:rsid w:val="007A73FC"/>
    <w:rsid w:val="007E0CDB"/>
    <w:rsid w:val="007E1BC7"/>
    <w:rsid w:val="00880B97"/>
    <w:rsid w:val="008B757C"/>
    <w:rsid w:val="00926F0A"/>
    <w:rsid w:val="00A01F94"/>
    <w:rsid w:val="00A10016"/>
    <w:rsid w:val="00A35D63"/>
    <w:rsid w:val="00A80F45"/>
    <w:rsid w:val="00AC0FD7"/>
    <w:rsid w:val="00B0453E"/>
    <w:rsid w:val="00B069F3"/>
    <w:rsid w:val="00B15B2B"/>
    <w:rsid w:val="00B32F8B"/>
    <w:rsid w:val="00B3566E"/>
    <w:rsid w:val="00B40874"/>
    <w:rsid w:val="00B42C80"/>
    <w:rsid w:val="00B51CC6"/>
    <w:rsid w:val="00BA2022"/>
    <w:rsid w:val="00BA6888"/>
    <w:rsid w:val="00BB4CAD"/>
    <w:rsid w:val="00C20097"/>
    <w:rsid w:val="00C567CA"/>
    <w:rsid w:val="00C6577A"/>
    <w:rsid w:val="00C658A4"/>
    <w:rsid w:val="00C97EA8"/>
    <w:rsid w:val="00CB7BE3"/>
    <w:rsid w:val="00D546A3"/>
    <w:rsid w:val="00D86E08"/>
    <w:rsid w:val="00DA325B"/>
    <w:rsid w:val="00DA619C"/>
    <w:rsid w:val="00DC6948"/>
    <w:rsid w:val="00DD1F11"/>
    <w:rsid w:val="00E74FA2"/>
    <w:rsid w:val="00E77291"/>
    <w:rsid w:val="00ED11EF"/>
    <w:rsid w:val="00ED2CB2"/>
    <w:rsid w:val="00ED3DF5"/>
    <w:rsid w:val="00ED775A"/>
    <w:rsid w:val="00F3374E"/>
    <w:rsid w:val="00F63F9B"/>
    <w:rsid w:val="00F73537"/>
    <w:rsid w:val="00F90BAF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jYQZSznJ45Gfg" TargetMode="External"/><Relationship Id="rId13" Type="http://schemas.openxmlformats.org/officeDocument/2006/relationships/hyperlink" Target="https://yadi.sk/d/DLGYxGTm4p6ilw" TargetMode="External"/><Relationship Id="rId18" Type="http://schemas.openxmlformats.org/officeDocument/2006/relationships/hyperlink" Target="https://yadi.sk/d/f3M7TeUcmvBtkw" TargetMode="External"/><Relationship Id="rId26" Type="http://schemas.openxmlformats.org/officeDocument/2006/relationships/hyperlink" Target="https://yadi.sk/d/aICbQ-5IcWn01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4qUd8WPt3AQC4g" TargetMode="External"/><Relationship Id="rId34" Type="http://schemas.openxmlformats.org/officeDocument/2006/relationships/hyperlink" Target="https://yadi.sk/d/W5uclMUfajxaNg" TargetMode="External"/><Relationship Id="rId7" Type="http://schemas.openxmlformats.org/officeDocument/2006/relationships/hyperlink" Target="https://yadi.sk/d/YXYnourlzdKMZg" TargetMode="External"/><Relationship Id="rId12" Type="http://schemas.openxmlformats.org/officeDocument/2006/relationships/hyperlink" Target="https://yadi.sk/d/7Sols-CedW0tmw" TargetMode="External"/><Relationship Id="rId17" Type="http://schemas.openxmlformats.org/officeDocument/2006/relationships/hyperlink" Target="https://yadi.sk/d/VddnedTS2IWxkQ" TargetMode="External"/><Relationship Id="rId25" Type="http://schemas.openxmlformats.org/officeDocument/2006/relationships/hyperlink" Target="https://yadi.sk/d/bp5rbU9lPv87bw" TargetMode="External"/><Relationship Id="rId33" Type="http://schemas.openxmlformats.org/officeDocument/2006/relationships/hyperlink" Target="https://yadi.sk/d/HaSurEycjcS2wA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di.sk/d/ZrVYQMznv8sEPA" TargetMode="External"/><Relationship Id="rId20" Type="http://schemas.openxmlformats.org/officeDocument/2006/relationships/hyperlink" Target="https://yadi.sk/d/e5lpTT8eZKNZHw" TargetMode="External"/><Relationship Id="rId29" Type="http://schemas.openxmlformats.org/officeDocument/2006/relationships/hyperlink" Target="https://yadi.sk/d/mRV8hCODjB_kb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ipktmD4FfNQ8_g" TargetMode="External"/><Relationship Id="rId11" Type="http://schemas.openxmlformats.org/officeDocument/2006/relationships/hyperlink" Target="https://yadi.sk/d/GBGDlRut9cUrsg" TargetMode="External"/><Relationship Id="rId24" Type="http://schemas.openxmlformats.org/officeDocument/2006/relationships/hyperlink" Target="https://yadi.sk/d/zQfqHq-iEdbLaA" TargetMode="External"/><Relationship Id="rId32" Type="http://schemas.openxmlformats.org/officeDocument/2006/relationships/hyperlink" Target="https://yadi.sk/d/WrNEbKWTLn0Xb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di.sk/d/-fxLg75vd21i0w" TargetMode="External"/><Relationship Id="rId15" Type="http://schemas.openxmlformats.org/officeDocument/2006/relationships/hyperlink" Target="https://yadi.sk/d/Z9dauG8vkqs7ww" TargetMode="External"/><Relationship Id="rId23" Type="http://schemas.openxmlformats.org/officeDocument/2006/relationships/hyperlink" Target="https://yadi.sk/d/FBrIQBKgBHjVQw" TargetMode="External"/><Relationship Id="rId28" Type="http://schemas.openxmlformats.org/officeDocument/2006/relationships/hyperlink" Target="https://yadi.sk/d/pOaq2M3adhALCQ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yadi.sk/d/gyotTw2TUggj4w" TargetMode="External"/><Relationship Id="rId19" Type="http://schemas.openxmlformats.org/officeDocument/2006/relationships/hyperlink" Target="https://yadi.sk/d/kXJxSleEg8II_Q" TargetMode="External"/><Relationship Id="rId31" Type="http://schemas.openxmlformats.org/officeDocument/2006/relationships/hyperlink" Target="https://yadi.sk/d/0lpzCbLn6YOD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GSTDEWXblvaDYw" TargetMode="External"/><Relationship Id="rId14" Type="http://schemas.openxmlformats.org/officeDocument/2006/relationships/hyperlink" Target="https://yadi.sk/d/zJrhu5nmPFbdrQ" TargetMode="External"/><Relationship Id="rId22" Type="http://schemas.openxmlformats.org/officeDocument/2006/relationships/hyperlink" Target="https://yadi.sk/d/EbYpANGq8DUp7Q" TargetMode="External"/><Relationship Id="rId27" Type="http://schemas.openxmlformats.org/officeDocument/2006/relationships/hyperlink" Target="https://yadi.sk/d/SjtNBuK1U0KCkQ" TargetMode="External"/><Relationship Id="rId30" Type="http://schemas.openxmlformats.org/officeDocument/2006/relationships/hyperlink" Target="https://yadi.sk/d/4ozmEctfMQt5AQ" TargetMode="External"/><Relationship Id="rId35" Type="http://schemas.openxmlformats.org/officeDocument/2006/relationships/hyperlink" Target="https://yadi.sk/d/KYtUmq4ToJC9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2020-05-26T03:01:00Z</dcterms:created>
  <dcterms:modified xsi:type="dcterms:W3CDTF">2020-05-26T03:01:00Z</dcterms:modified>
</cp:coreProperties>
</file>